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EF9B" w14:textId="77777777" w:rsidR="00326071" w:rsidRDefault="00326071" w:rsidP="003260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EB243" w14:textId="1E9F436A" w:rsidR="003F66C7" w:rsidRPr="00326071" w:rsidRDefault="00326071" w:rsidP="003260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6071">
        <w:rPr>
          <w:rFonts w:ascii="Arial" w:hAnsi="Arial" w:cs="Arial"/>
          <w:b/>
          <w:bCs/>
          <w:sz w:val="24"/>
          <w:szCs w:val="24"/>
        </w:rPr>
        <w:t>CARTA DE PEDIDO DE FISCALIZAÇÃO DA REDE DE DISTRIBUIÇÃO AÉREA</w:t>
      </w:r>
    </w:p>
    <w:p w14:paraId="01EF0DA1" w14:textId="77777777" w:rsidR="00326071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854A8" w14:textId="404AA635" w:rsidR="003F66C7" w:rsidRPr="009F6BD9" w:rsidRDefault="00EF492A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Nº __________________ </w:t>
      </w:r>
      <w:r w:rsidR="00904B65" w:rsidRPr="009F6BD9">
        <w:rPr>
          <w:rFonts w:ascii="Arial" w:hAnsi="Arial" w:cs="Arial"/>
          <w:sz w:val="24"/>
          <w:szCs w:val="24"/>
        </w:rPr>
        <w:t xml:space="preserve">                                    </w:t>
      </w:r>
      <w:r w:rsidR="003F66C7" w:rsidRPr="009F6BD9">
        <w:rPr>
          <w:rFonts w:ascii="Arial" w:hAnsi="Arial" w:cs="Arial"/>
          <w:sz w:val="24"/>
          <w:szCs w:val="24"/>
        </w:rPr>
        <w:t>Data: _________________</w:t>
      </w:r>
    </w:p>
    <w:p w14:paraId="1274ABFE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E6AF1" w14:textId="77777777" w:rsidR="00326071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6E599" w14:textId="4AEA90B6" w:rsidR="003F66C7" w:rsidRPr="009F6BD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 xml:space="preserve">À </w:t>
      </w:r>
      <w:r w:rsidR="00472AA1" w:rsidRPr="009F6BD9">
        <w:rPr>
          <w:rFonts w:ascii="Arial" w:hAnsi="Arial" w:cs="Arial"/>
          <w:sz w:val="24"/>
          <w:szCs w:val="24"/>
        </w:rPr>
        <w:t>Cooperativa de Eletricidade de São Ludgero</w:t>
      </w:r>
      <w:r w:rsidRPr="009F6BD9">
        <w:rPr>
          <w:rFonts w:ascii="Arial" w:hAnsi="Arial" w:cs="Arial"/>
          <w:sz w:val="24"/>
          <w:szCs w:val="24"/>
        </w:rPr>
        <w:t>.</w:t>
      </w:r>
    </w:p>
    <w:p w14:paraId="3AD2EC82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216DB" w14:textId="77777777" w:rsidR="00326071" w:rsidRPr="00326071" w:rsidRDefault="00326071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C80D78" w14:textId="7B3CE967" w:rsidR="003F66C7" w:rsidRPr="00326071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6071">
        <w:rPr>
          <w:rFonts w:ascii="Arial" w:hAnsi="Arial" w:cs="Arial"/>
          <w:b/>
          <w:bCs/>
          <w:sz w:val="24"/>
          <w:szCs w:val="24"/>
        </w:rPr>
        <w:t xml:space="preserve">ASSUNTO: Fiscalização para Ligação de Rede Elétrica </w:t>
      </w:r>
    </w:p>
    <w:p w14:paraId="4E1ECF33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FFB2DE" w14:textId="77777777" w:rsidR="003F66C7" w:rsidRPr="009F6BD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LOCALIDADE:</w:t>
      </w:r>
    </w:p>
    <w:p w14:paraId="027DB23D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B7B7E" w14:textId="77777777" w:rsidR="003F66C7" w:rsidRPr="009F6BD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TELEFONE DE INFORMAÇÕES E CONTATOS:</w:t>
      </w:r>
    </w:p>
    <w:p w14:paraId="3E2D667F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1D8D2" w14:textId="77777777" w:rsidR="003F66C7" w:rsidRPr="009F6BD9" w:rsidRDefault="003F66C7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E-MAIL:</w:t>
      </w:r>
    </w:p>
    <w:p w14:paraId="1DA7E375" w14:textId="77777777" w:rsidR="00904B65" w:rsidRPr="009F6BD9" w:rsidRDefault="00904B65" w:rsidP="009F6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648A9D" w14:textId="0DE23C43" w:rsid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Venho pela presente solicitar a fiscalização dos serviços e</w:t>
      </w:r>
      <w:r w:rsidR="00EF492A">
        <w:rPr>
          <w:rFonts w:ascii="Arial" w:hAnsi="Arial" w:cs="Arial"/>
          <w:sz w:val="24"/>
          <w:szCs w:val="24"/>
        </w:rPr>
        <w:t>xecutados na rede elétrica</w:t>
      </w:r>
      <w:r w:rsidRPr="009F6BD9">
        <w:rPr>
          <w:rFonts w:ascii="Arial" w:hAnsi="Arial" w:cs="Arial"/>
          <w:sz w:val="24"/>
          <w:szCs w:val="24"/>
        </w:rPr>
        <w:t xml:space="preserve"> do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  <w:r w:rsidRPr="009F6BD9">
        <w:rPr>
          <w:rFonts w:ascii="Arial" w:hAnsi="Arial" w:cs="Arial"/>
          <w:sz w:val="24"/>
          <w:szCs w:val="24"/>
        </w:rPr>
        <w:t>Loteamento ..............................................................................................., localizado no município de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  <w:r w:rsidRPr="009F6BD9">
        <w:rPr>
          <w:rFonts w:ascii="Arial" w:hAnsi="Arial" w:cs="Arial"/>
          <w:sz w:val="24"/>
          <w:szCs w:val="24"/>
        </w:rPr>
        <w:t>.................................................. - SC, construído conforme o projeto vistoriado por essa Companhia.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</w:p>
    <w:p w14:paraId="09B6832F" w14:textId="77777777" w:rsidR="009F6BD9" w:rsidRDefault="009F6BD9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CDBA06" w14:textId="212CEBF3" w:rsidR="00904B65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Declaro que as instalações, executadas sob a responsabilidade técnica constante da ART n°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  <w:r w:rsidRPr="009F6BD9">
        <w:rPr>
          <w:rFonts w:ascii="Arial" w:hAnsi="Arial" w:cs="Arial"/>
          <w:sz w:val="24"/>
          <w:szCs w:val="24"/>
        </w:rPr>
        <w:t>........................................................., encontram-se totalmente concluídas e desenergizadas, desde o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  <w:r w:rsidRPr="009F6BD9">
        <w:rPr>
          <w:rFonts w:ascii="Arial" w:hAnsi="Arial" w:cs="Arial"/>
          <w:sz w:val="24"/>
          <w:szCs w:val="24"/>
        </w:rPr>
        <w:t>poste de transição até as entradas dos consumidores.</w:t>
      </w:r>
      <w:r w:rsidR="00904B65" w:rsidRPr="009F6BD9">
        <w:rPr>
          <w:rFonts w:ascii="Arial" w:hAnsi="Arial" w:cs="Arial"/>
          <w:sz w:val="24"/>
          <w:szCs w:val="24"/>
        </w:rPr>
        <w:t xml:space="preserve"> </w:t>
      </w:r>
      <w:r w:rsidRPr="009F6BD9">
        <w:rPr>
          <w:rFonts w:ascii="Arial" w:hAnsi="Arial" w:cs="Arial"/>
          <w:sz w:val="24"/>
          <w:szCs w:val="24"/>
        </w:rPr>
        <w:t>Seguem, anexos, os documentos solicitados</w:t>
      </w:r>
      <w:r w:rsidR="00472AA1" w:rsidRPr="009F6BD9">
        <w:rPr>
          <w:rFonts w:ascii="Arial" w:hAnsi="Arial" w:cs="Arial"/>
          <w:sz w:val="24"/>
          <w:szCs w:val="24"/>
        </w:rPr>
        <w:t>.</w:t>
      </w:r>
    </w:p>
    <w:p w14:paraId="08EC4591" w14:textId="77777777" w:rsidR="00904B65" w:rsidRPr="009F6BD9" w:rsidRDefault="00904B65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357F73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_______________________________________________</w:t>
      </w:r>
    </w:p>
    <w:p w14:paraId="7E674C52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Responsável Técnico pela Execução</w:t>
      </w:r>
    </w:p>
    <w:p w14:paraId="5BE7D535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Nome:</w:t>
      </w:r>
      <w:bookmarkStart w:id="0" w:name="_GoBack"/>
      <w:bookmarkEnd w:id="0"/>
    </w:p>
    <w:p w14:paraId="67EB2FFD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Nº do CREA:</w:t>
      </w:r>
    </w:p>
    <w:p w14:paraId="449CDFAA" w14:textId="77777777" w:rsidR="00904B65" w:rsidRPr="009F6BD9" w:rsidRDefault="00904B65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CB57B" w14:textId="77777777" w:rsidR="00904B65" w:rsidRPr="009F6BD9" w:rsidRDefault="00904B65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8AFE5D" w14:textId="77777777" w:rsidR="00904B65" w:rsidRPr="00326071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6071">
        <w:rPr>
          <w:rFonts w:ascii="Arial" w:hAnsi="Arial" w:cs="Arial"/>
          <w:sz w:val="24"/>
          <w:szCs w:val="24"/>
        </w:rPr>
        <w:t>________________________________________________</w:t>
      </w:r>
    </w:p>
    <w:p w14:paraId="6E4CDE9E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Cliente</w:t>
      </w:r>
    </w:p>
    <w:p w14:paraId="16055361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Nome:</w:t>
      </w:r>
    </w:p>
    <w:p w14:paraId="655C6D01" w14:textId="77777777" w:rsidR="003F66C7" w:rsidRPr="009F6BD9" w:rsidRDefault="003F66C7" w:rsidP="009F6B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CPF:</w:t>
      </w:r>
    </w:p>
    <w:p w14:paraId="25CEA51E" w14:textId="77777777" w:rsidR="00A51F59" w:rsidRPr="009F6BD9" w:rsidRDefault="003F66C7" w:rsidP="009F6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BD9">
        <w:rPr>
          <w:rFonts w:ascii="Arial" w:hAnsi="Arial" w:cs="Arial"/>
          <w:sz w:val="24"/>
          <w:szCs w:val="24"/>
        </w:rPr>
        <w:t>RG:</w:t>
      </w:r>
    </w:p>
    <w:sectPr w:rsidR="00A51F59" w:rsidRPr="009F6BD9" w:rsidSect="004C6389">
      <w:headerReference w:type="default" r:id="rId6"/>
      <w:footerReference w:type="default" r:id="rId7"/>
      <w:pgSz w:w="11906" w:h="16838"/>
      <w:pgMar w:top="1418" w:right="1418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CFD61" w14:textId="77777777" w:rsidR="007E4FDA" w:rsidRDefault="007E4FDA" w:rsidP="00472AA1">
      <w:pPr>
        <w:spacing w:after="0" w:line="240" w:lineRule="auto"/>
      </w:pPr>
      <w:r>
        <w:separator/>
      </w:r>
    </w:p>
  </w:endnote>
  <w:endnote w:type="continuationSeparator" w:id="0">
    <w:p w14:paraId="4C9E9661" w14:textId="77777777" w:rsidR="007E4FDA" w:rsidRDefault="007E4FDA" w:rsidP="0047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71D9" w14:textId="77777777" w:rsidR="004C6389" w:rsidRDefault="007C35F9" w:rsidP="004C6389">
    <w:pPr>
      <w:pStyle w:val="Rodap"/>
      <w:jc w:val="center"/>
      <w:rPr>
        <w:sz w:val="16"/>
        <w:szCs w:val="16"/>
      </w:rPr>
    </w:pPr>
    <w:r>
      <w:tab/>
    </w:r>
    <w:bookmarkStart w:id="1" w:name="_Hlk506532718"/>
    <w:r w:rsidR="004C6389" w:rsidRPr="00E11928">
      <w:rPr>
        <w:sz w:val="16"/>
        <w:szCs w:val="16"/>
      </w:rPr>
      <w:t>Rua Dona Gertrudes, nº 1775, Bairro Divina Providência, São Ludgero – SC, CEP 88730-000</w:t>
    </w:r>
    <w:bookmarkEnd w:id="1"/>
  </w:p>
  <w:p w14:paraId="07E25AE4" w14:textId="77777777" w:rsidR="004C6389" w:rsidRPr="00C80CFF" w:rsidRDefault="004C6389" w:rsidP="004C6389">
    <w:pPr>
      <w:pStyle w:val="Rodap"/>
      <w:jc w:val="center"/>
    </w:pPr>
    <w:r w:rsidRPr="00C80CFF">
      <w:rPr>
        <w:sz w:val="16"/>
        <w:szCs w:val="16"/>
      </w:rPr>
      <w:t>Fon</w:t>
    </w:r>
    <w:r>
      <w:rPr>
        <w:sz w:val="16"/>
        <w:szCs w:val="16"/>
      </w:rPr>
      <w:t xml:space="preserve">e: 0800-6446066 / 36578100 / </w:t>
    </w:r>
    <w:hyperlink r:id="rId1" w:history="1">
      <w:r w:rsidRPr="00366C79">
        <w:rPr>
          <w:rStyle w:val="Hyperlink"/>
          <w:sz w:val="16"/>
          <w:szCs w:val="16"/>
        </w:rPr>
        <w:t>www.cegero.coop.br</w:t>
      </w:r>
    </w:hyperlink>
  </w:p>
  <w:p w14:paraId="046A6A80" w14:textId="11C59421" w:rsidR="007C35F9" w:rsidRDefault="007C35F9" w:rsidP="007C35F9">
    <w:pPr>
      <w:pStyle w:val="Rodap"/>
      <w:jc w:val="center"/>
    </w:pPr>
  </w:p>
  <w:p w14:paraId="6D124A14" w14:textId="0184658E" w:rsidR="007C35F9" w:rsidRDefault="007C35F9" w:rsidP="007C35F9">
    <w:pPr>
      <w:pStyle w:val="Rodap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13711" w14:textId="77777777" w:rsidR="007E4FDA" w:rsidRDefault="007E4FDA" w:rsidP="00472AA1">
      <w:pPr>
        <w:spacing w:after="0" w:line="240" w:lineRule="auto"/>
      </w:pPr>
      <w:r>
        <w:separator/>
      </w:r>
    </w:p>
  </w:footnote>
  <w:footnote w:type="continuationSeparator" w:id="0">
    <w:p w14:paraId="092168D9" w14:textId="77777777" w:rsidR="007E4FDA" w:rsidRDefault="007E4FDA" w:rsidP="0047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9897" w14:textId="77777777" w:rsidR="004C6389" w:rsidRPr="00B95D21" w:rsidRDefault="004C6389" w:rsidP="004C6389">
    <w:pPr>
      <w:spacing w:after="0"/>
      <w:jc w:val="right"/>
      <w:rPr>
        <w:sz w:val="20"/>
        <w:szCs w:val="20"/>
      </w:rPr>
    </w:pPr>
    <w:r w:rsidRPr="00B95D21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57C345" wp14:editId="0DEB06B6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984250" cy="695594"/>
          <wp:effectExtent l="0" t="0" r="635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D21">
      <w:rPr>
        <w:b/>
        <w:sz w:val="20"/>
        <w:szCs w:val="20"/>
      </w:rPr>
      <w:t xml:space="preserve">COOPERATIVA DE ELETRICIDADE DE SÃO LUDGERO - CEGERO </w:t>
    </w:r>
  </w:p>
  <w:p w14:paraId="64688729" w14:textId="77777777" w:rsidR="004C6389" w:rsidRPr="00B95D21" w:rsidRDefault="004C6389" w:rsidP="004C6389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Inscrição Estadual: 251.953.220 - CNPJ: 86.444.163/0001-89</w:t>
    </w:r>
  </w:p>
  <w:p w14:paraId="1916137A" w14:textId="77777777" w:rsidR="004C6389" w:rsidRPr="00B95D21" w:rsidRDefault="004C6389" w:rsidP="004C6389">
    <w:pPr>
      <w:spacing w:after="0"/>
      <w:jc w:val="right"/>
      <w:rPr>
        <w:sz w:val="20"/>
        <w:szCs w:val="20"/>
      </w:rPr>
    </w:pPr>
    <w:proofErr w:type="gramStart"/>
    <w:r w:rsidRPr="00B95D21">
      <w:rPr>
        <w:sz w:val="20"/>
        <w:szCs w:val="20"/>
      </w:rPr>
      <w:t>NIRE  4.24.0000050</w:t>
    </w:r>
    <w:proofErr w:type="gramEnd"/>
    <w:r w:rsidRPr="00B95D21">
      <w:rPr>
        <w:sz w:val="20"/>
        <w:szCs w:val="20"/>
      </w:rPr>
      <w:t>-9 (Cooperativa)</w:t>
    </w:r>
  </w:p>
  <w:p w14:paraId="0C23451E" w14:textId="69649FE3" w:rsidR="007C35F9" w:rsidRPr="004C6389" w:rsidRDefault="004C6389" w:rsidP="004C6389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RG. OCESC: 129. RG. ANEEL: 5356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C7"/>
    <w:rsid w:val="00127D33"/>
    <w:rsid w:val="0022253C"/>
    <w:rsid w:val="00326071"/>
    <w:rsid w:val="003743F9"/>
    <w:rsid w:val="003F66C7"/>
    <w:rsid w:val="00472AA1"/>
    <w:rsid w:val="004C6389"/>
    <w:rsid w:val="007C35F9"/>
    <w:rsid w:val="007E4FDA"/>
    <w:rsid w:val="00847103"/>
    <w:rsid w:val="008608AD"/>
    <w:rsid w:val="00904B65"/>
    <w:rsid w:val="009C52C2"/>
    <w:rsid w:val="009F6BD9"/>
    <w:rsid w:val="00A51F59"/>
    <w:rsid w:val="00C34DB2"/>
    <w:rsid w:val="00DD0095"/>
    <w:rsid w:val="00E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7D550"/>
  <w15:chartTrackingRefBased/>
  <w15:docId w15:val="{5D6B8531-9D0C-4CD6-8A30-ED3CC34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AA1"/>
  </w:style>
  <w:style w:type="paragraph" w:styleId="Rodap">
    <w:name w:val="footer"/>
    <w:basedOn w:val="Normal"/>
    <w:link w:val="Rodap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AA1"/>
  </w:style>
  <w:style w:type="character" w:styleId="Hyperlink">
    <w:name w:val="Hyperlink"/>
    <w:basedOn w:val="Fontepargpadro"/>
    <w:uiPriority w:val="99"/>
    <w:unhideWhenUsed/>
    <w:rsid w:val="004C6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gero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Flávio Schlickmann</cp:lastModifiedBy>
  <cp:revision>8</cp:revision>
  <dcterms:created xsi:type="dcterms:W3CDTF">2020-05-06T13:02:00Z</dcterms:created>
  <dcterms:modified xsi:type="dcterms:W3CDTF">2021-11-16T16:45:00Z</dcterms:modified>
</cp:coreProperties>
</file>